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4" w:rsidRPr="00F22AAF" w:rsidRDefault="00761774" w:rsidP="00761774">
      <w:pPr>
        <w:rPr>
          <w:b/>
          <w:sz w:val="28"/>
          <w:szCs w:val="28"/>
          <w:u w:val="single"/>
        </w:rPr>
      </w:pPr>
      <w:r w:rsidRPr="00F22AAF">
        <w:rPr>
          <w:b/>
          <w:sz w:val="28"/>
          <w:szCs w:val="28"/>
          <w:u w:val="single"/>
        </w:rPr>
        <w:t>ELEMENTI OCJENJIVANJA</w:t>
      </w:r>
    </w:p>
    <w:p w:rsidR="00761774" w:rsidRPr="00761774" w:rsidRDefault="00761774" w:rsidP="00761774">
      <w:r w:rsidRPr="00761774">
        <w:t>Za nastavni predmet Glazbena kultur</w:t>
      </w:r>
      <w:r w:rsidR="00552CD5">
        <w:t xml:space="preserve">a </w:t>
      </w:r>
      <w:r w:rsidRPr="00761774">
        <w:t>, elementi ocjenjivanja su sljedeći: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Pjevanje i sviranje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Intonacija, ritam, glazbeno pismo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Osnove glazbene umjetnosti ( za 4.razred može slušanje i analiziranje glazbe)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Aktivnost ( po izboru učitelja!)</w:t>
      </w:r>
    </w:p>
    <w:p w:rsidR="00761774" w:rsidRPr="00F22AAF" w:rsidRDefault="00761774" w:rsidP="00761774">
      <w:pPr>
        <w:rPr>
          <w:b/>
          <w:sz w:val="28"/>
          <w:szCs w:val="28"/>
          <w:u w:val="single"/>
        </w:rPr>
      </w:pPr>
      <w:r w:rsidRPr="00F22AAF">
        <w:rPr>
          <w:b/>
          <w:sz w:val="28"/>
          <w:szCs w:val="28"/>
          <w:u w:val="single"/>
        </w:rPr>
        <w:t>KRITERIJI OCJENJIVANJA - PRAĆENJE, VREDNOVANJE I OCJENJIVANJE U NASTAVI GLAZBENE KULTURE</w:t>
      </w:r>
    </w:p>
    <w:p w:rsidR="00761774" w:rsidRDefault="00912544" w:rsidP="00761774">
      <w:r>
        <w:t>Kriteriji ocjenjivanja po pojedinom elementu:</w:t>
      </w:r>
    </w:p>
    <w:p w:rsidR="00DD72C1" w:rsidRPr="00B50E45" w:rsidRDefault="00D87377" w:rsidP="00761774">
      <w:pPr>
        <w:rPr>
          <w:b/>
        </w:rPr>
      </w:pPr>
      <w:r>
        <w:rPr>
          <w:b/>
        </w:rPr>
        <w:t>1.)</w:t>
      </w:r>
      <w:r w:rsidR="00761774" w:rsidRPr="00B50E45">
        <w:rPr>
          <w:b/>
        </w:rPr>
        <w:t>P</w:t>
      </w:r>
      <w:r w:rsidR="00F22AAF" w:rsidRPr="00B50E45">
        <w:rPr>
          <w:b/>
        </w:rPr>
        <w:t>JEVANJE I SVIRANJE</w:t>
      </w:r>
      <w:r w:rsidR="00761774" w:rsidRPr="00B50E45">
        <w:rPr>
          <w:b/>
        </w:rPr>
        <w:t xml:space="preserve">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O</w:t>
      </w:r>
      <w:r w:rsidRPr="00DD72C1">
        <w:rPr>
          <w:b/>
        </w:rPr>
        <w:t xml:space="preserve">dličan </w:t>
      </w:r>
      <w:r>
        <w:rPr>
          <w:b/>
        </w:rPr>
        <w:t>(</w:t>
      </w:r>
      <w:r w:rsidRPr="00DD72C1">
        <w:rPr>
          <w:b/>
        </w:rPr>
        <w:t>5</w:t>
      </w:r>
      <w:r>
        <w:rPr>
          <w:b/>
        </w:rPr>
        <w:t>)</w:t>
      </w:r>
      <w:r w:rsidRPr="00DD72C1">
        <w:rPr>
          <w:b/>
        </w:rPr>
        <w:t>:</w:t>
      </w:r>
    </w:p>
    <w:p w:rsidR="007256FB" w:rsidRDefault="00900DD6" w:rsidP="00D87377">
      <w:pPr>
        <w:pStyle w:val="Odlomakpopisa"/>
        <w:numPr>
          <w:ilvl w:val="0"/>
          <w:numId w:val="4"/>
        </w:numPr>
      </w:pPr>
      <w:r>
        <w:t>u</w:t>
      </w:r>
      <w:r w:rsidR="00DD72C1">
        <w:t xml:space="preserve">čenik </w:t>
      </w:r>
      <w:r w:rsidR="007256FB">
        <w:t>se kontinuirano uključuje u aktivnost pjevanja</w:t>
      </w:r>
    </w:p>
    <w:p w:rsidR="00A74E85" w:rsidRDefault="000141CF" w:rsidP="00D87377">
      <w:pPr>
        <w:pStyle w:val="Odlomakpopisa"/>
        <w:numPr>
          <w:ilvl w:val="0"/>
          <w:numId w:val="4"/>
        </w:numPr>
      </w:pPr>
      <w:r>
        <w:t xml:space="preserve"> iskazuje </w:t>
      </w:r>
      <w:r w:rsidR="007256FB">
        <w:t xml:space="preserve">kontinuirano </w:t>
      </w:r>
      <w:r>
        <w:t>interes za aktivno muziciranje</w:t>
      </w:r>
    </w:p>
    <w:p w:rsidR="00A74E85" w:rsidRDefault="001D2B9A" w:rsidP="00A74E85">
      <w:pPr>
        <w:pStyle w:val="Odlomakpopisa"/>
        <w:numPr>
          <w:ilvl w:val="0"/>
          <w:numId w:val="4"/>
        </w:numPr>
      </w:pPr>
      <w:r>
        <w:t>v</w:t>
      </w:r>
      <w:r w:rsidR="007256FB">
        <w:t>rlo aktivan</w:t>
      </w:r>
      <w:r w:rsidR="000141CF">
        <w:t xml:space="preserve"> u svim glazbenim aktivnostima</w:t>
      </w:r>
      <w:r w:rsidR="00DD72C1">
        <w:t xml:space="preserve"> </w:t>
      </w:r>
    </w:p>
    <w:p w:rsidR="00DD72C1" w:rsidRDefault="001D2B9A" w:rsidP="00A74E85">
      <w:pPr>
        <w:pStyle w:val="Odlomakpopisa"/>
        <w:numPr>
          <w:ilvl w:val="0"/>
          <w:numId w:val="4"/>
        </w:numPr>
      </w:pPr>
      <w:r>
        <w:t>z</w:t>
      </w:r>
      <w:r w:rsidR="007256FB">
        <w:t xml:space="preserve">ainteresiran je za </w:t>
      </w:r>
      <w:r>
        <w:t>aktivnost sviranja</w:t>
      </w:r>
      <w:r w:rsidR="007256FB">
        <w:t xml:space="preserve">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V</w:t>
      </w:r>
      <w:r w:rsidRPr="00DD72C1">
        <w:rPr>
          <w:b/>
        </w:rPr>
        <w:t>rlo dobar (4)</w:t>
      </w:r>
      <w:r>
        <w:rPr>
          <w:b/>
        </w:rPr>
        <w:t>: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u</w:t>
      </w:r>
      <w:r w:rsidR="000141CF">
        <w:t>čenik pokazuje interes za aktivno</w:t>
      </w:r>
      <w:r w:rsidR="00A87885">
        <w:t xml:space="preserve"> </w:t>
      </w:r>
      <w:r w:rsidR="00A74E85">
        <w:t xml:space="preserve">muziciranje </w:t>
      </w:r>
      <w:r w:rsidR="00B50E45">
        <w:t>ali ne kontinuirano, interes oscilira</w:t>
      </w:r>
    </w:p>
    <w:p w:rsidR="00DD72C1" w:rsidRDefault="00900DD6" w:rsidP="00A74E85">
      <w:pPr>
        <w:pStyle w:val="Odlomakpopisa"/>
        <w:numPr>
          <w:ilvl w:val="0"/>
          <w:numId w:val="4"/>
        </w:numPr>
      </w:pPr>
      <w:r>
        <w:t>p</w:t>
      </w:r>
      <w:r w:rsidR="00DD72C1">
        <w:t>otrebno ga je povremeno poti</w:t>
      </w:r>
      <w:r w:rsidR="000141CF">
        <w:t>cati na sudjelovanje u zajedničkim glazbenim aktivnostima</w:t>
      </w:r>
      <w:r w:rsidR="00A87885">
        <w:t xml:space="preserve"> </w:t>
      </w:r>
      <w:r w:rsidR="000141CF">
        <w:t>u razredu.</w:t>
      </w:r>
    </w:p>
    <w:p w:rsidR="00DD72C1" w:rsidRDefault="00DD72C1" w:rsidP="00DD72C1">
      <w:r>
        <w:rPr>
          <w:b/>
        </w:rPr>
        <w:t>Dobar</w:t>
      </w:r>
      <w:r w:rsidRPr="00DD72C1">
        <w:rPr>
          <w:b/>
        </w:rPr>
        <w:t>(3):</w:t>
      </w:r>
      <w:r>
        <w:t xml:space="preserve"> 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u</w:t>
      </w:r>
      <w:r w:rsidR="00DD72C1">
        <w:t>čenik često ne sudjeluj</w:t>
      </w:r>
      <w:r w:rsidR="000141CF">
        <w:t>e u zajedničkom pjevanju te u drugim oblicima aktivnog muziciranja</w:t>
      </w:r>
    </w:p>
    <w:p w:rsidR="00DD72C1" w:rsidRDefault="00900DD6" w:rsidP="00A74E85">
      <w:pPr>
        <w:pStyle w:val="Odlomakpopisa"/>
        <w:numPr>
          <w:ilvl w:val="0"/>
          <w:numId w:val="4"/>
        </w:numPr>
      </w:pPr>
      <w:r>
        <w:t>p</w:t>
      </w:r>
      <w:r w:rsidR="00DD72C1">
        <w:t>otrebno ga je neprestano poti</w:t>
      </w:r>
      <w:r w:rsidR="00D87377">
        <w:t xml:space="preserve">cati na uključivanje u </w:t>
      </w:r>
      <w:r w:rsidR="00DD72C1">
        <w:t xml:space="preserve">glazbene aktivnosti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D</w:t>
      </w:r>
      <w:r w:rsidRPr="00DD72C1">
        <w:rPr>
          <w:b/>
        </w:rPr>
        <w:t>ovoljan (2)</w:t>
      </w:r>
      <w:r>
        <w:rPr>
          <w:b/>
        </w:rPr>
        <w:t>: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u</w:t>
      </w:r>
      <w:r w:rsidR="00DD72C1">
        <w:t>čenik vrlo rijetko sudjeluje u pjev</w:t>
      </w:r>
      <w:r w:rsidR="00A87885">
        <w:t>anju i drugim oblicima aktivnog</w:t>
      </w:r>
      <w:r w:rsidR="00D87377">
        <w:t xml:space="preserve"> muziciranja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č</w:t>
      </w:r>
      <w:r w:rsidR="00DD72C1">
        <w:t>esto ne reagira na po</w:t>
      </w:r>
      <w:r w:rsidR="00A74E85">
        <w:t>ticaje koji dolaze od učitelja</w:t>
      </w:r>
    </w:p>
    <w:p w:rsidR="00DD72C1" w:rsidRDefault="001D2B9A" w:rsidP="00A74E85">
      <w:pPr>
        <w:pStyle w:val="Odlomakpopisa"/>
        <w:numPr>
          <w:ilvl w:val="0"/>
          <w:numId w:val="4"/>
        </w:numPr>
      </w:pPr>
      <w:r>
        <w:t>nedostaje koncen</w:t>
      </w:r>
      <w:r w:rsidR="007256FB">
        <w:t xml:space="preserve">tracija te se nedovoljno uključuje u rad </w:t>
      </w:r>
      <w:r w:rsidR="00DD72C1">
        <w:t xml:space="preserve">za vrijeme glazbenih aktivnosti.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N</w:t>
      </w:r>
      <w:r w:rsidRPr="00DD72C1">
        <w:rPr>
          <w:b/>
        </w:rPr>
        <w:t>edovoljan (1):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k</w:t>
      </w:r>
      <w:r w:rsidR="000141CF">
        <w:t>ontinuirano</w:t>
      </w:r>
      <w:r w:rsidR="00A74E85">
        <w:t xml:space="preserve"> odbija suradnju</w:t>
      </w:r>
      <w:r w:rsidR="000141CF">
        <w:t>, ne uključuje se u zajedničke aktivnosti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t</w:t>
      </w:r>
      <w:r w:rsidR="00A87885">
        <w:t>i</w:t>
      </w:r>
      <w:r w:rsidR="00DD72C1">
        <w:t xml:space="preserve">jekom godine uopće ne sudjeluje u pjevanju kao ni u drugim oblicima </w:t>
      </w:r>
      <w:r w:rsidR="00A74E85">
        <w:t>glazbenih aktivnosti u razredu</w:t>
      </w:r>
    </w:p>
    <w:p w:rsidR="00DD72C1" w:rsidRDefault="007256FB" w:rsidP="00A74E85">
      <w:pPr>
        <w:pStyle w:val="Odlomakpopisa"/>
        <w:numPr>
          <w:ilvl w:val="0"/>
          <w:numId w:val="4"/>
        </w:numPr>
      </w:pPr>
      <w:r>
        <w:t>nedostaje interes za glazbene aktivnosti unatoč konstantnom poticanju sa strane učitelja</w:t>
      </w:r>
    </w:p>
    <w:p w:rsidR="00761774" w:rsidRDefault="00DD72C1" w:rsidP="00761774">
      <w:r>
        <w:lastRenderedPageBreak/>
        <w:t>A</w:t>
      </w:r>
      <w:r w:rsidR="00761774">
        <w:t>ktivno muziciranje učenika,</w:t>
      </w:r>
      <w:r w:rsidR="00761774">
        <w:rPr>
          <w:b/>
        </w:rPr>
        <w:t xml:space="preserve"> </w:t>
      </w:r>
      <w:r w:rsidR="00761774">
        <w:t xml:space="preserve">ocjenjujemo na način da ocjena je poticajna i motivirajuća </w:t>
      </w:r>
      <w:r>
        <w:t>za učenika.</w:t>
      </w:r>
    </w:p>
    <w:p w:rsidR="00D87377" w:rsidRDefault="00D87377" w:rsidP="00DD72C1">
      <w:pPr>
        <w:rPr>
          <w:b/>
          <w:u w:val="single"/>
        </w:rPr>
      </w:pPr>
    </w:p>
    <w:p w:rsidR="00DD72C1" w:rsidRPr="00DD72C1" w:rsidRDefault="00DD72C1" w:rsidP="00DD72C1">
      <w:pPr>
        <w:rPr>
          <w:b/>
        </w:rPr>
      </w:pPr>
      <w:r w:rsidRPr="00DD72C1">
        <w:rPr>
          <w:b/>
        </w:rPr>
        <w:t>2</w:t>
      </w:r>
      <w:r w:rsidR="00D87377">
        <w:rPr>
          <w:b/>
        </w:rPr>
        <w:t>.</w:t>
      </w:r>
      <w:r w:rsidRPr="00DD72C1">
        <w:rPr>
          <w:b/>
        </w:rPr>
        <w:t xml:space="preserve">) INTONACIJA, RITAM, GLAZBENO PISMO </w:t>
      </w:r>
    </w:p>
    <w:p w:rsidR="00DD72C1" w:rsidRDefault="00DD72C1" w:rsidP="00DD72C1">
      <w:r w:rsidRPr="00DD72C1">
        <w:rPr>
          <w:b/>
        </w:rPr>
        <w:t>Ocjena odličan(5):</w:t>
      </w:r>
      <w:r>
        <w:t xml:space="preserve"> </w:t>
      </w:r>
    </w:p>
    <w:p w:rsidR="00A74E85" w:rsidRDefault="00D87377" w:rsidP="00A74E85">
      <w:pPr>
        <w:pStyle w:val="Odlomakpopisa"/>
        <w:numPr>
          <w:ilvl w:val="0"/>
          <w:numId w:val="4"/>
        </w:numPr>
      </w:pPr>
      <w:r>
        <w:t>u</w:t>
      </w:r>
      <w:r w:rsidR="00A87885">
        <w:t>čenik prepoznaje, razlikuje, uspoređuje</w:t>
      </w:r>
      <w:r w:rsidR="00DD72C1">
        <w:t xml:space="preserve"> i analiz</w:t>
      </w:r>
      <w:r w:rsidR="00A87885">
        <w:t>ira glavne glazbene  sastavnice u glazbenom djelu</w:t>
      </w:r>
    </w:p>
    <w:p w:rsidR="00DD72C1" w:rsidRDefault="00D87377" w:rsidP="00A74E85">
      <w:pPr>
        <w:pStyle w:val="Odlomakpopisa"/>
        <w:numPr>
          <w:ilvl w:val="0"/>
          <w:numId w:val="4"/>
        </w:numPr>
      </w:pPr>
      <w:r>
        <w:t xml:space="preserve"> p</w:t>
      </w:r>
      <w:r w:rsidR="00DD72C1">
        <w:t xml:space="preserve">oznaje osnove notnog pisma </w:t>
      </w:r>
    </w:p>
    <w:p w:rsidR="00DD72C1" w:rsidRDefault="00A74E85" w:rsidP="00DD72C1">
      <w:r>
        <w:rPr>
          <w:b/>
        </w:rPr>
        <w:t>Vrlo dobar (</w:t>
      </w:r>
      <w:r w:rsidR="00DD72C1" w:rsidRPr="00DD72C1">
        <w:rPr>
          <w:b/>
        </w:rPr>
        <w:t>4)</w:t>
      </w:r>
      <w:r w:rsidR="00DD72C1">
        <w:t xml:space="preserve"> </w:t>
      </w:r>
      <w:r>
        <w:t>:</w:t>
      </w:r>
    </w:p>
    <w:p w:rsidR="00A87885" w:rsidRDefault="00D87377" w:rsidP="00A87885">
      <w:pPr>
        <w:pStyle w:val="Odlomakpopisa"/>
        <w:numPr>
          <w:ilvl w:val="0"/>
          <w:numId w:val="4"/>
        </w:numPr>
      </w:pPr>
      <w:r>
        <w:t>u</w:t>
      </w:r>
      <w:r w:rsidR="00A87885">
        <w:t>čenik prepoznaje, razlikuje, uspoređuje i analizira glavne glazbene  sastavnice u glazbenom djelu uz malu pomoć učitelja</w:t>
      </w:r>
    </w:p>
    <w:p w:rsidR="00DD72C1" w:rsidRDefault="00D87377" w:rsidP="00A87885">
      <w:pPr>
        <w:pStyle w:val="Odlomakpopisa"/>
        <w:numPr>
          <w:ilvl w:val="0"/>
          <w:numId w:val="4"/>
        </w:numPr>
      </w:pPr>
      <w:r>
        <w:t>p</w:t>
      </w:r>
      <w:r w:rsidR="00DD72C1">
        <w:t xml:space="preserve">oznaje osnove notnog pisma uz malu pomoć učitelja </w:t>
      </w:r>
    </w:p>
    <w:p w:rsidR="00A74E85" w:rsidRDefault="00DD72C1" w:rsidP="00DD72C1">
      <w:r w:rsidRPr="00DD72C1">
        <w:rPr>
          <w:b/>
        </w:rPr>
        <w:t>Dobar(3)</w:t>
      </w:r>
      <w:r w:rsidR="00A74E85">
        <w:t xml:space="preserve"> :</w:t>
      </w:r>
    </w:p>
    <w:p w:rsidR="00A87885" w:rsidRDefault="00D87377" w:rsidP="00A87885">
      <w:pPr>
        <w:pStyle w:val="Odlomakpopisa"/>
        <w:numPr>
          <w:ilvl w:val="0"/>
          <w:numId w:val="4"/>
        </w:numPr>
      </w:pPr>
      <w:r>
        <w:t>u</w:t>
      </w:r>
      <w:r w:rsidR="00A87885">
        <w:t>čenik prepoznaje, razlikuje, uspoređuje i analizira glavne glazbene  sastavnice u glazbenom djelu uz bitnu pomoć učitelja</w:t>
      </w:r>
    </w:p>
    <w:p w:rsidR="00DD72C1" w:rsidRDefault="00D87377" w:rsidP="00A87885">
      <w:pPr>
        <w:pStyle w:val="Odlomakpopisa"/>
        <w:numPr>
          <w:ilvl w:val="0"/>
          <w:numId w:val="4"/>
        </w:numPr>
      </w:pPr>
      <w:r>
        <w:t>o</w:t>
      </w:r>
      <w:r w:rsidR="00A74E85">
        <w:t xml:space="preserve">snove notnog pisma poznaje </w:t>
      </w:r>
      <w:r w:rsidR="00DD72C1">
        <w:t xml:space="preserve">uz </w:t>
      </w:r>
      <w:r w:rsidR="00A87885">
        <w:t xml:space="preserve">puno </w:t>
      </w:r>
      <w:r w:rsidR="00DD72C1">
        <w:t>pogreš</w:t>
      </w:r>
      <w:r w:rsidR="00A87885">
        <w:t>aka</w:t>
      </w:r>
      <w:r w:rsidR="00900DD6">
        <w:t>, nije usvojio  primjenu is</w:t>
      </w:r>
      <w:r>
        <w:t>tih te primjen</w:t>
      </w:r>
      <w:r w:rsidR="007256FB">
        <w:t>j</w:t>
      </w:r>
      <w:r>
        <w:t xml:space="preserve">uje </w:t>
      </w:r>
      <w:r w:rsidR="00DD72C1">
        <w:t xml:space="preserve">uz bitnu pomoć učitelja </w:t>
      </w:r>
    </w:p>
    <w:p w:rsidR="00A74E85" w:rsidRDefault="00A74E85" w:rsidP="00DD72C1">
      <w:r w:rsidRPr="00A74E85">
        <w:rPr>
          <w:b/>
        </w:rPr>
        <w:t>Dovoljan</w:t>
      </w:r>
      <w:r w:rsidR="00DD72C1" w:rsidRPr="00A74E85">
        <w:rPr>
          <w:b/>
        </w:rPr>
        <w:t>(2)</w:t>
      </w:r>
      <w:r>
        <w:t>:</w:t>
      </w:r>
    </w:p>
    <w:p w:rsidR="00A74E85" w:rsidRDefault="00D87377" w:rsidP="00A74E85">
      <w:pPr>
        <w:pStyle w:val="Odlomakpopisa"/>
        <w:numPr>
          <w:ilvl w:val="0"/>
          <w:numId w:val="4"/>
        </w:numPr>
      </w:pPr>
      <w:r>
        <w:t>z</w:t>
      </w:r>
      <w:r w:rsidR="00900DD6">
        <w:t>a izvedbu v</w:t>
      </w:r>
      <w:r w:rsidR="00F22AAF">
        <w:t>eć</w:t>
      </w:r>
      <w:r w:rsidR="00900DD6">
        <w:t>ine elemenata potrebna je stalna</w:t>
      </w:r>
      <w:r w:rsidR="00DD72C1">
        <w:t xml:space="preserve"> pomoć učitelja</w:t>
      </w:r>
    </w:p>
    <w:p w:rsidR="00A74E85" w:rsidRDefault="00A74E85" w:rsidP="00DD72C1">
      <w:r>
        <w:t xml:space="preserve"> </w:t>
      </w:r>
      <w:r w:rsidRPr="00A74E85">
        <w:rPr>
          <w:b/>
        </w:rPr>
        <w:t>Nedovoljan</w:t>
      </w:r>
      <w:r w:rsidR="00DD72C1" w:rsidRPr="00A74E85">
        <w:rPr>
          <w:b/>
        </w:rPr>
        <w:t xml:space="preserve"> (1)</w:t>
      </w:r>
      <w:r w:rsidRPr="00A74E85">
        <w:rPr>
          <w:b/>
        </w:rPr>
        <w:t>:</w:t>
      </w:r>
      <w:r>
        <w:t xml:space="preserve"> </w:t>
      </w:r>
    </w:p>
    <w:p w:rsidR="00F22AAF" w:rsidRDefault="00D87377" w:rsidP="00A74E85">
      <w:pPr>
        <w:pStyle w:val="Odlomakpopisa"/>
        <w:numPr>
          <w:ilvl w:val="0"/>
          <w:numId w:val="4"/>
        </w:numPr>
      </w:pPr>
      <w:r>
        <w:t>u</w:t>
      </w:r>
      <w:r w:rsidR="00DD72C1">
        <w:t>če</w:t>
      </w:r>
      <w:r w:rsidR="007256FB">
        <w:t xml:space="preserve">nik nije usvojio obrađene sadržaje </w:t>
      </w:r>
    </w:p>
    <w:p w:rsidR="007256FB" w:rsidRDefault="007256FB" w:rsidP="00A74E85">
      <w:pPr>
        <w:pStyle w:val="Odlomakpopisa"/>
        <w:numPr>
          <w:ilvl w:val="0"/>
          <w:numId w:val="4"/>
        </w:numPr>
      </w:pPr>
      <w:r>
        <w:t>učenik ne prepoznaje elemente niti na razini prepoznavanja</w:t>
      </w:r>
    </w:p>
    <w:p w:rsidR="00F22AAF" w:rsidRDefault="007256FB" w:rsidP="00A74E85">
      <w:pPr>
        <w:pStyle w:val="Odlomakpopisa"/>
        <w:numPr>
          <w:ilvl w:val="0"/>
          <w:numId w:val="4"/>
        </w:numPr>
      </w:pPr>
      <w:r>
        <w:t>nije usvojio osnove notnog pisma</w:t>
      </w:r>
    </w:p>
    <w:p w:rsidR="007256FB" w:rsidRDefault="007256FB" w:rsidP="007256FB">
      <w:pPr>
        <w:pStyle w:val="Odlomakpopisa"/>
        <w:numPr>
          <w:ilvl w:val="0"/>
          <w:numId w:val="4"/>
        </w:numPr>
      </w:pPr>
      <w:r>
        <w:t>nedostaj</w:t>
      </w:r>
      <w:r w:rsidR="00FD4ADF">
        <w:t>e interes za usvajanje sadržaja</w:t>
      </w:r>
      <w:r>
        <w:t xml:space="preserve"> unatoč konstantnom poticanju sa strane učitelja</w:t>
      </w:r>
    </w:p>
    <w:p w:rsidR="00DD72C1" w:rsidRDefault="00DD72C1" w:rsidP="00A74E85">
      <w:pPr>
        <w:pStyle w:val="Odlomakpopisa"/>
        <w:numPr>
          <w:ilvl w:val="0"/>
          <w:numId w:val="4"/>
        </w:numPr>
      </w:pPr>
    </w:p>
    <w:p w:rsidR="00761774" w:rsidRPr="00900DD6" w:rsidRDefault="00D87377" w:rsidP="00761774">
      <w:pPr>
        <w:rPr>
          <w:b/>
        </w:rPr>
      </w:pPr>
      <w:r>
        <w:rPr>
          <w:b/>
        </w:rPr>
        <w:t xml:space="preserve">3.) </w:t>
      </w:r>
      <w:r w:rsidR="00900DD6" w:rsidRPr="00900DD6">
        <w:rPr>
          <w:b/>
        </w:rPr>
        <w:t>OSNOVE GLAZBENE UMJETNOSTI</w:t>
      </w:r>
    </w:p>
    <w:p w:rsidR="00761774" w:rsidRDefault="00900DD6" w:rsidP="00761774">
      <w:pPr>
        <w:rPr>
          <w:b/>
        </w:rPr>
      </w:pPr>
      <w:r>
        <w:rPr>
          <w:b/>
        </w:rPr>
        <w:t>Odličan</w:t>
      </w:r>
      <w:r w:rsidR="00D87377">
        <w:rPr>
          <w:b/>
        </w:rPr>
        <w:t xml:space="preserve"> (</w:t>
      </w:r>
      <w:r>
        <w:rPr>
          <w:b/>
        </w:rPr>
        <w:t>5):</w:t>
      </w:r>
    </w:p>
    <w:p w:rsidR="00761774" w:rsidRDefault="00F22AAF" w:rsidP="00761774">
      <w:pPr>
        <w:pStyle w:val="Odlomakpopisa"/>
        <w:numPr>
          <w:ilvl w:val="0"/>
          <w:numId w:val="2"/>
        </w:numPr>
      </w:pPr>
      <w:r>
        <w:t>p</w:t>
      </w:r>
      <w:r w:rsidR="00761774">
        <w:t>oznaje značajke određenog folklornog područja ( povezuje pjesme sa određenim folklornim područjem)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poznaje glazbena djela, glazbala – auditivno i vizualno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poznaje glazbene sastavnice, glazbene cjeline i oblike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vlada obrađenom  glazbenom terminologijom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ima razvijeno opće znanje koje primjenjuje i povezuje sa novostečenim znanjima</w:t>
      </w:r>
    </w:p>
    <w:p w:rsidR="001D2B9A" w:rsidRDefault="001D2B9A" w:rsidP="00761774">
      <w:pPr>
        <w:rPr>
          <w:b/>
        </w:rPr>
      </w:pPr>
    </w:p>
    <w:p w:rsidR="00761774" w:rsidRDefault="00900DD6" w:rsidP="00761774">
      <w:pPr>
        <w:rPr>
          <w:b/>
        </w:rPr>
      </w:pPr>
      <w:r>
        <w:rPr>
          <w:b/>
        </w:rPr>
        <w:lastRenderedPageBreak/>
        <w:t>V</w:t>
      </w:r>
      <w:r w:rsidR="00761774">
        <w:rPr>
          <w:b/>
        </w:rPr>
        <w:t>rlo dobar</w:t>
      </w:r>
      <w:r>
        <w:rPr>
          <w:b/>
        </w:rPr>
        <w:t xml:space="preserve"> (4):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većinu značajki određenog folklornog područja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većinu značajki glazbenih djela, glazbala – auditivno i vizualno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prepoznaje glazbene sastavnice, glazbene cjeline i oblike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uspoređuje, analizira, povezuje i zaključuje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koristi se glazbenim terminima</w:t>
      </w:r>
    </w:p>
    <w:p w:rsidR="00F22AAF" w:rsidRDefault="00F22AAF" w:rsidP="00761774">
      <w:pPr>
        <w:rPr>
          <w:b/>
        </w:rPr>
      </w:pPr>
    </w:p>
    <w:p w:rsidR="00761774" w:rsidRDefault="00900DD6" w:rsidP="00761774">
      <w:pPr>
        <w:rPr>
          <w:b/>
        </w:rPr>
      </w:pPr>
      <w:r>
        <w:rPr>
          <w:b/>
        </w:rPr>
        <w:t>D</w:t>
      </w:r>
      <w:r w:rsidR="00761774">
        <w:rPr>
          <w:b/>
        </w:rPr>
        <w:t>obar</w:t>
      </w:r>
      <w:r>
        <w:rPr>
          <w:b/>
        </w:rPr>
        <w:t xml:space="preserve"> (3)</w:t>
      </w:r>
      <w:r w:rsidR="00761774">
        <w:rPr>
          <w:b/>
        </w:rPr>
        <w:t>: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osnovne značajke određenog folklornog područja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nesamostalno prepoznaje glazbena djela, glazbala – auditivno i vizualno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prepoznaje glazbene sastavnice, glazbene cjeline i oblike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nesamostalno povezuje, uspoređuje, analizira, zaključuje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izvodi zaključke</w:t>
      </w:r>
    </w:p>
    <w:p w:rsidR="00912544" w:rsidRDefault="00912544" w:rsidP="00761774">
      <w:pPr>
        <w:rPr>
          <w:b/>
        </w:rPr>
      </w:pPr>
    </w:p>
    <w:p w:rsidR="00761774" w:rsidRDefault="00900DD6" w:rsidP="00761774">
      <w:pPr>
        <w:rPr>
          <w:b/>
        </w:rPr>
      </w:pPr>
      <w:r>
        <w:rPr>
          <w:b/>
        </w:rPr>
        <w:t>D</w:t>
      </w:r>
      <w:r w:rsidR="00761774">
        <w:rPr>
          <w:b/>
        </w:rPr>
        <w:t>ovoljan</w:t>
      </w:r>
      <w:r>
        <w:rPr>
          <w:b/>
        </w:rPr>
        <w:t xml:space="preserve"> (2)</w:t>
      </w:r>
      <w:r w:rsidR="00761774">
        <w:rPr>
          <w:b/>
        </w:rPr>
        <w:t>: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nesamostalno prepoznaje vrlo mali broj glazbenih djela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mali broj glazbala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oskudno koristi glazbene termine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potreban veliki poticaj i pomoć</w:t>
      </w:r>
    </w:p>
    <w:p w:rsidR="00D87377" w:rsidRPr="00D87377" w:rsidRDefault="00D87377" w:rsidP="00D87377">
      <w:pPr>
        <w:rPr>
          <w:b/>
        </w:rPr>
      </w:pPr>
      <w:r w:rsidRPr="00D87377">
        <w:rPr>
          <w:b/>
        </w:rPr>
        <w:t>Nedovoljan (1):</w:t>
      </w:r>
    </w:p>
    <w:p w:rsidR="00D87377" w:rsidRDefault="00D87377" w:rsidP="00D87377">
      <w:pPr>
        <w:pStyle w:val="Odlomakpopisa"/>
        <w:numPr>
          <w:ilvl w:val="0"/>
          <w:numId w:val="4"/>
        </w:numPr>
      </w:pPr>
      <w:r>
        <w:t xml:space="preserve">učenik </w:t>
      </w:r>
      <w:r w:rsidR="001D2B9A">
        <w:t>nije usvojio obrađene sadržaje unatoč poticanja sa strane učitelja</w:t>
      </w:r>
    </w:p>
    <w:p w:rsidR="00D87377" w:rsidRDefault="001D2B9A" w:rsidP="00D87377">
      <w:pPr>
        <w:pStyle w:val="Odlomakpopisa"/>
        <w:numPr>
          <w:ilvl w:val="0"/>
          <w:numId w:val="4"/>
        </w:numPr>
      </w:pPr>
      <w:r>
        <w:t>učenik ne prepoznaje glazbena djela, glazbala niti na razini prepoznavanja</w:t>
      </w:r>
    </w:p>
    <w:p w:rsidR="001D2B9A" w:rsidRDefault="001D2B9A" w:rsidP="00D87377">
      <w:pPr>
        <w:pStyle w:val="Odlomakpopisa"/>
        <w:numPr>
          <w:ilvl w:val="0"/>
          <w:numId w:val="4"/>
        </w:numPr>
      </w:pPr>
      <w:r>
        <w:t>učenik ne usp</w:t>
      </w:r>
      <w:r w:rsidR="006B221D">
        <w:t>i</w:t>
      </w:r>
      <w:bookmarkStart w:id="0" w:name="_GoBack"/>
      <w:bookmarkEnd w:id="0"/>
      <w:r>
        <w:t>jeva povezivati i uspoređivati zbog neusvojenih sadržaja</w:t>
      </w:r>
    </w:p>
    <w:p w:rsidR="00900DD6" w:rsidRDefault="00D87377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4.) </w:t>
      </w:r>
      <w:r w:rsidR="00900DD6">
        <w:rPr>
          <w:b/>
          <w:sz w:val="24"/>
          <w:szCs w:val="24"/>
        </w:rPr>
        <w:t>AKTIVNOST</w:t>
      </w:r>
    </w:p>
    <w:p w:rsidR="00552CD5" w:rsidRPr="00912544" w:rsidRDefault="00900DD6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52CD5" w:rsidRPr="00912544">
        <w:rPr>
          <w:b/>
          <w:sz w:val="24"/>
          <w:szCs w:val="24"/>
        </w:rPr>
        <w:t>dličan</w:t>
      </w:r>
      <w:r>
        <w:rPr>
          <w:b/>
          <w:sz w:val="24"/>
          <w:szCs w:val="24"/>
        </w:rPr>
        <w:t xml:space="preserve"> ( 5)</w:t>
      </w:r>
      <w:r w:rsidR="00552CD5" w:rsidRPr="00912544">
        <w:rPr>
          <w:b/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sudjeluje u svim glazbenim aktivnostima tijekom nastavnog procesa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iznimno je marljiv, zainteresiran, aktivan i ambiciozan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savjesno pristupa radu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vesele ga nove spoznaje te za iste iskazuje interes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samoinicija</w:t>
      </w:r>
      <w:r w:rsidR="00FD4ADF">
        <w:rPr>
          <w:sz w:val="24"/>
          <w:szCs w:val="24"/>
        </w:rPr>
        <w:t>tivno se javlja</w:t>
      </w:r>
      <w:r w:rsidR="001D2B9A">
        <w:rPr>
          <w:sz w:val="24"/>
          <w:szCs w:val="24"/>
        </w:rPr>
        <w:t xml:space="preserve"> tijekom ponavljanja</w:t>
      </w:r>
      <w:r w:rsidR="00FD4ADF">
        <w:rPr>
          <w:sz w:val="24"/>
          <w:szCs w:val="24"/>
        </w:rPr>
        <w:t xml:space="preserve">, </w:t>
      </w:r>
      <w:r w:rsidRPr="00552CD5">
        <w:rPr>
          <w:sz w:val="24"/>
          <w:szCs w:val="24"/>
        </w:rPr>
        <w:t>kontinuirano i aktivno sudjeluje tijekom nastavnog procesa</w:t>
      </w:r>
    </w:p>
    <w:p w:rsidR="00912544" w:rsidRDefault="00912544" w:rsidP="00552CD5">
      <w:pPr>
        <w:rPr>
          <w:sz w:val="24"/>
          <w:szCs w:val="24"/>
        </w:rPr>
      </w:pPr>
    </w:p>
    <w:p w:rsidR="00552CD5" w:rsidRPr="00552CD5" w:rsidRDefault="00900DD6" w:rsidP="00552CD5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52CD5" w:rsidRPr="00912544">
        <w:rPr>
          <w:b/>
          <w:sz w:val="24"/>
          <w:szCs w:val="24"/>
        </w:rPr>
        <w:t>rlo dobar</w:t>
      </w:r>
      <w:r>
        <w:rPr>
          <w:b/>
          <w:sz w:val="24"/>
          <w:szCs w:val="24"/>
        </w:rPr>
        <w:t xml:space="preserve"> (4)</w:t>
      </w:r>
      <w:r w:rsidR="00552CD5">
        <w:rPr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ima razvijene glazbene sp</w:t>
      </w:r>
      <w:r w:rsidR="00FD4ADF">
        <w:rPr>
          <w:sz w:val="24"/>
          <w:szCs w:val="24"/>
        </w:rPr>
        <w:t>osobnosti,nedostaje redovitost u radu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treba ga poticati na rad tijekom nastavnog procesa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aktivnost oscilira, nije kontinuirana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lastRenderedPageBreak/>
        <w:t>ne ulaže dovoljno napora, te ne izražava svoje sposobnosti</w:t>
      </w:r>
    </w:p>
    <w:p w:rsidR="00552CD5" w:rsidRPr="00552CD5" w:rsidRDefault="00552CD5" w:rsidP="00552CD5">
      <w:pPr>
        <w:pStyle w:val="Odlomakpopisa"/>
        <w:ind w:left="420"/>
        <w:rPr>
          <w:sz w:val="24"/>
          <w:szCs w:val="24"/>
        </w:rPr>
      </w:pPr>
    </w:p>
    <w:p w:rsidR="00552CD5" w:rsidRPr="00912544" w:rsidRDefault="00900DD6" w:rsidP="00552CD5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Dobar (3):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površan u radu, samo povremeno zainteresiran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povremeno aktivan tijekom nastavnog procesa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javlja se samoinicijativno, treba ga poticati na sudjelovanju tijekom ponavljanja</w:t>
      </w:r>
    </w:p>
    <w:p w:rsidR="00552CD5" w:rsidRDefault="00552CD5" w:rsidP="00552CD5">
      <w:pPr>
        <w:rPr>
          <w:sz w:val="24"/>
          <w:szCs w:val="24"/>
        </w:rPr>
      </w:pPr>
    </w:p>
    <w:p w:rsidR="00552CD5" w:rsidRPr="00912544" w:rsidRDefault="00900DD6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52CD5" w:rsidRPr="00912544">
        <w:rPr>
          <w:b/>
          <w:sz w:val="24"/>
          <w:szCs w:val="24"/>
        </w:rPr>
        <w:t>ovoljan</w:t>
      </w:r>
      <w:r>
        <w:rPr>
          <w:b/>
          <w:sz w:val="24"/>
          <w:szCs w:val="24"/>
        </w:rPr>
        <w:t xml:space="preserve"> (2)</w:t>
      </w:r>
      <w:r w:rsidR="00552CD5" w:rsidRPr="00912544">
        <w:rPr>
          <w:b/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želi suradnju, treba ga poticati i motivirati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često dekoncentriran te ne iskazuje interes za aktivnosti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treba ga motivirati i za najmanju aktivnost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povremeno odbija sudjelovati u aktivnostima tijekom nastavnog procesa</w:t>
      </w:r>
    </w:p>
    <w:p w:rsidR="00552CD5" w:rsidRPr="00552CD5" w:rsidRDefault="00552CD5" w:rsidP="00552CD5">
      <w:pPr>
        <w:pStyle w:val="Odlomakpopisa"/>
        <w:ind w:left="420"/>
        <w:rPr>
          <w:sz w:val="24"/>
          <w:szCs w:val="24"/>
        </w:rPr>
      </w:pPr>
    </w:p>
    <w:p w:rsidR="00552CD5" w:rsidRPr="00912544" w:rsidRDefault="00900DD6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52CD5" w:rsidRPr="00912544">
        <w:rPr>
          <w:b/>
          <w:sz w:val="24"/>
          <w:szCs w:val="24"/>
        </w:rPr>
        <w:t>edovoljan</w:t>
      </w:r>
      <w:r>
        <w:rPr>
          <w:b/>
          <w:sz w:val="24"/>
          <w:szCs w:val="24"/>
        </w:rPr>
        <w:t xml:space="preserve"> (1)</w:t>
      </w:r>
      <w:r w:rsidR="00552CD5" w:rsidRPr="00912544">
        <w:rPr>
          <w:b/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odbija suradnju u potpunosti, ne sudjeluje u aktivnostima tijekom nastavnog procesa</w:t>
      </w:r>
    </w:p>
    <w:p w:rsidR="00552CD5" w:rsidRPr="00FD4ADF" w:rsidRDefault="00552CD5" w:rsidP="00FD4ADF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odupire se, ne sluša i ne reagira na poticaj</w:t>
      </w:r>
      <w:r w:rsidR="00FD4ADF">
        <w:rPr>
          <w:sz w:val="24"/>
          <w:szCs w:val="24"/>
        </w:rPr>
        <w:t xml:space="preserve"> učitelja</w:t>
      </w:r>
    </w:p>
    <w:p w:rsid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donosi redovito pribor</w:t>
      </w:r>
    </w:p>
    <w:p w:rsidR="00FD4ADF" w:rsidRDefault="00FD4ADF" w:rsidP="00FD4ADF">
      <w:pPr>
        <w:pStyle w:val="Odlomakpopisa"/>
        <w:numPr>
          <w:ilvl w:val="0"/>
          <w:numId w:val="3"/>
        </w:numPr>
      </w:pPr>
      <w:r>
        <w:t>ometa nastavu unatoč upozorenj</w:t>
      </w:r>
      <w:r w:rsidR="001D2B9A">
        <w:t>im</w:t>
      </w:r>
      <w:r>
        <w:t>a učitelja</w:t>
      </w:r>
    </w:p>
    <w:p w:rsidR="00FD4ADF" w:rsidRDefault="00FD4ADF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ometa ostale učenike u radu tijekom nastavnog procesa</w:t>
      </w:r>
    </w:p>
    <w:p w:rsidR="00222E22" w:rsidRDefault="00222E22" w:rsidP="00222E22">
      <w:pPr>
        <w:spacing w:after="0" w:line="240" w:lineRule="auto"/>
        <w:rPr>
          <w:sz w:val="24"/>
          <w:szCs w:val="24"/>
        </w:rPr>
      </w:pPr>
    </w:p>
    <w:p w:rsidR="00222E22" w:rsidRPr="00222E22" w:rsidRDefault="00222E22" w:rsidP="00222E22">
      <w:pPr>
        <w:spacing w:after="0" w:line="240" w:lineRule="auto"/>
        <w:rPr>
          <w:sz w:val="24"/>
          <w:szCs w:val="24"/>
        </w:rPr>
      </w:pPr>
    </w:p>
    <w:p w:rsidR="00552CD5" w:rsidRPr="00552CD5" w:rsidRDefault="00552CD5" w:rsidP="00552CD5">
      <w:pPr>
        <w:rPr>
          <w:sz w:val="24"/>
          <w:szCs w:val="24"/>
        </w:rPr>
      </w:pPr>
    </w:p>
    <w:p w:rsidR="00761774" w:rsidRPr="00552CD5" w:rsidRDefault="00552CD5" w:rsidP="007617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761774" w:rsidRPr="00552CD5" w:rsidRDefault="00761774" w:rsidP="00761774">
      <w:pPr>
        <w:rPr>
          <w:sz w:val="24"/>
          <w:szCs w:val="24"/>
        </w:rPr>
      </w:pPr>
    </w:p>
    <w:p w:rsidR="003B5864" w:rsidRPr="00552CD5" w:rsidRDefault="003B5864">
      <w:pPr>
        <w:rPr>
          <w:sz w:val="24"/>
          <w:szCs w:val="24"/>
        </w:rPr>
      </w:pPr>
    </w:p>
    <w:sectPr w:rsidR="003B5864" w:rsidRPr="00552CD5" w:rsidSect="003B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2FE"/>
    <w:multiLevelType w:val="hybridMultilevel"/>
    <w:tmpl w:val="8FF63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2920"/>
    <w:multiLevelType w:val="hybridMultilevel"/>
    <w:tmpl w:val="AA8C3436"/>
    <w:lvl w:ilvl="0" w:tplc="796CB176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397A95"/>
    <w:multiLevelType w:val="hybridMultilevel"/>
    <w:tmpl w:val="D90E7FC4"/>
    <w:lvl w:ilvl="0" w:tplc="285E043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5DB2"/>
    <w:multiLevelType w:val="hybridMultilevel"/>
    <w:tmpl w:val="A3E6427A"/>
    <w:lvl w:ilvl="0" w:tplc="CADCF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4"/>
    <w:rsid w:val="000141CF"/>
    <w:rsid w:val="001D2B9A"/>
    <w:rsid w:val="00222E22"/>
    <w:rsid w:val="003B5864"/>
    <w:rsid w:val="00552CD5"/>
    <w:rsid w:val="006B221D"/>
    <w:rsid w:val="007256FB"/>
    <w:rsid w:val="00761774"/>
    <w:rsid w:val="007D5605"/>
    <w:rsid w:val="00900DD6"/>
    <w:rsid w:val="00912544"/>
    <w:rsid w:val="00A27141"/>
    <w:rsid w:val="00A74E85"/>
    <w:rsid w:val="00A87885"/>
    <w:rsid w:val="00B50E45"/>
    <w:rsid w:val="00B95191"/>
    <w:rsid w:val="00BC618C"/>
    <w:rsid w:val="00BF339D"/>
    <w:rsid w:val="00C0783F"/>
    <w:rsid w:val="00D87377"/>
    <w:rsid w:val="00DD72C1"/>
    <w:rsid w:val="00F22AAF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Stručna služba</cp:lastModifiedBy>
  <cp:revision>3</cp:revision>
  <dcterms:created xsi:type="dcterms:W3CDTF">2018-10-17T07:29:00Z</dcterms:created>
  <dcterms:modified xsi:type="dcterms:W3CDTF">2018-10-17T07:30:00Z</dcterms:modified>
</cp:coreProperties>
</file>